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16" w:rsidRDefault="005B2316" w:rsidP="005B2316">
      <w:r>
        <w:t xml:space="preserve">Lachesis Jealousy:  by Dr. Muktindar singh: </w:t>
      </w:r>
    </w:p>
    <w:p w:rsidR="005B2316" w:rsidRDefault="005B2316" w:rsidP="005B2316">
      <w:r>
        <w:t>Notes by Dr. Manohara Mysore</w:t>
      </w:r>
    </w:p>
    <w:p w:rsidR="005B2316" w:rsidRDefault="005B2316" w:rsidP="005B2316"/>
    <w:p w:rsidR="005B2316" w:rsidRDefault="005B2316" w:rsidP="005B2316">
      <w:r>
        <w:t xml:space="preserve">Mania with malic;  suspicious; thinks only of mischief. </w:t>
      </w:r>
    </w:p>
    <w:p w:rsidR="005B2316" w:rsidRDefault="005B2316" w:rsidP="005B2316">
      <w:r>
        <w:t>Top revengeful medicines</w:t>
      </w:r>
    </w:p>
    <w:p w:rsidR="005B2316" w:rsidRDefault="005B2316" w:rsidP="005B2316">
      <w:r>
        <w:t>Agaricus muscaricus</w:t>
      </w:r>
    </w:p>
    <w:p w:rsidR="005B2316" w:rsidRDefault="005B2316" w:rsidP="005B2316">
      <w:r>
        <w:t>Aloe socotrina</w:t>
      </w:r>
    </w:p>
    <w:p w:rsidR="005B2316" w:rsidRDefault="005B2316" w:rsidP="005B2316">
      <w:r>
        <w:t>Ammonium mur</w:t>
      </w:r>
    </w:p>
    <w:p w:rsidR="005B2316" w:rsidRDefault="005B2316" w:rsidP="005B2316">
      <w:r>
        <w:t>Ammonium carb</w:t>
      </w:r>
    </w:p>
    <w:p w:rsidR="005B2316" w:rsidRDefault="005B2316" w:rsidP="005B2316">
      <w:r>
        <w:t>Lachesis</w:t>
      </w:r>
    </w:p>
    <w:p w:rsidR="005B2316" w:rsidRDefault="005B2316" w:rsidP="005B2316">
      <w:r>
        <w:t>Nitric acid</w:t>
      </w:r>
    </w:p>
    <w:p w:rsidR="005B2316" w:rsidRDefault="005B2316" w:rsidP="005B2316">
      <w:r>
        <w:t>Mygale</w:t>
      </w:r>
    </w:p>
    <w:p w:rsidR="005B2316" w:rsidRDefault="005B2316" w:rsidP="005B2316">
      <w:r>
        <w:t>Kali iod</w:t>
      </w:r>
    </w:p>
    <w:p w:rsidR="005B2316" w:rsidRDefault="005B2316" w:rsidP="005B2316">
      <w:r>
        <w:t>Merc sol</w:t>
      </w:r>
    </w:p>
    <w:p w:rsidR="005B2316" w:rsidRDefault="005B2316" w:rsidP="005B2316">
      <w:r>
        <w:t>Anacardium</w:t>
      </w:r>
    </w:p>
    <w:p w:rsidR="005B2316" w:rsidRDefault="005B2316" w:rsidP="005B2316">
      <w:r>
        <w:t>Bufo</w:t>
      </w:r>
    </w:p>
    <w:p w:rsidR="005B2316" w:rsidRDefault="005B2316" w:rsidP="005B2316">
      <w:r>
        <w:t>Muschus</w:t>
      </w:r>
    </w:p>
    <w:p w:rsidR="005B2316" w:rsidRDefault="005B2316" w:rsidP="005B2316">
      <w:r>
        <w:t>Paris quadrifolia</w:t>
      </w:r>
    </w:p>
    <w:p w:rsidR="005B2316" w:rsidRDefault="005B2316" w:rsidP="005B2316">
      <w:r>
        <w:t>Hepar sulph</w:t>
      </w:r>
    </w:p>
    <w:p w:rsidR="005B2316" w:rsidRDefault="005B2316" w:rsidP="005B2316">
      <w:r>
        <w:t>Tuberculinum</w:t>
      </w:r>
    </w:p>
    <w:p w:rsidR="005B2316" w:rsidRDefault="005B2316" w:rsidP="005B2316">
      <w:r>
        <w:t>Revenge is a animal quality.</w:t>
      </w:r>
    </w:p>
    <w:p w:rsidR="005B2316" w:rsidRDefault="005B2316" w:rsidP="005B2316">
      <w:r>
        <w:t>Different shades of revengeful attitude in medicines.</w:t>
      </w:r>
    </w:p>
    <w:p w:rsidR="005B2316" w:rsidRDefault="005B2316" w:rsidP="005B2316">
      <w:r>
        <w:t xml:space="preserve">  </w:t>
      </w:r>
    </w:p>
    <w:p w:rsidR="005B2316" w:rsidRDefault="005B2316" w:rsidP="005B2316">
      <w:r>
        <w:t xml:space="preserve">Don't prescribe a remedy.  Recognise a remedy in our sorroundings, society and in clinic.  Don't think if you memorize you will remember a remedy.  </w:t>
      </w:r>
    </w:p>
    <w:p w:rsidR="005B2316" w:rsidRDefault="005B2316" w:rsidP="005B2316">
      <w:r>
        <w:t xml:space="preserve">Once you start understand the basic behaviour of the remedy in the society, we start recognizing them in our neighbourbhood.  </w:t>
      </w:r>
    </w:p>
    <w:p w:rsidR="005B2316" w:rsidRDefault="005B2316" w:rsidP="005B2316"/>
    <w:p w:rsidR="005B2316" w:rsidRDefault="005B2316" w:rsidP="005B2316">
      <w:r>
        <w:lastRenderedPageBreak/>
        <w:t xml:space="preserve">Lachesis:  </w:t>
      </w:r>
    </w:p>
    <w:p w:rsidR="005B2316" w:rsidRDefault="005B2316" w:rsidP="005B2316">
      <w:r>
        <w:t xml:space="preserve">They become mre conceited, envious, hateful, revengeful and cruel.  Clairvoyance and delusions of being taken over by supernatural forces, Deluded ego leading to megalomania.  Megalomania leading to suspiciousness.  They feel they are overpowered by jealousy and envy.  Competition with others. </w:t>
      </w:r>
    </w:p>
    <w:p w:rsidR="005B2316" w:rsidRDefault="005B2316" w:rsidP="005B2316">
      <w:r>
        <w:t xml:space="preserve">Dr. JT kent- The next most important thing to be studied is the mental state.  NOthing stands out more boldly than the self-consciousness the self-conceit the envy the hatred the revenge and the cruelty of the man.  </w:t>
      </w:r>
    </w:p>
    <w:p w:rsidR="005B2316" w:rsidRDefault="005B2316" w:rsidP="005B2316">
      <w:r>
        <w:t xml:space="preserve">Lachesis:  allens encyclopedia.- Dreams of being accused of theft; of a haughty earl, on whom he is termined to take vengeance, and, therefore, he has knives lying ready at hand in order to make use of them.  </w:t>
      </w:r>
    </w:p>
    <w:p w:rsidR="005B2316" w:rsidRDefault="005B2316" w:rsidP="005B2316">
      <w:r>
        <w:t xml:space="preserve">Mygale- Spider- They are prone to hatred, loathing, and abhorrence and holds grudges wishing to settle scores and exact revenge. </w:t>
      </w:r>
    </w:p>
    <w:p w:rsidR="005B2316" w:rsidRDefault="005B2316" w:rsidP="005B2316"/>
    <w:p w:rsidR="005B2316" w:rsidRDefault="005B2316" w:rsidP="005B2316">
      <w:r>
        <w:t xml:space="preserve">Post traumatic stress disorder (PTST);  The persons will keep the hurt and suffer from it. (nitric acid).  Lachesis will keeps the knives ready and attacks only when other person attacks.  Mygale holds grudges. Exactness and preciness is the strone feature of spiders. He wants to settle the scores.  Mygale attack video in youtube. It suddently attacks and holds.  Likes to hide in the dark and springs on the prey suddenly.  They have a very difficult time fogiving and fogetting and would rather fight to the death than give in.  Bufo rana:  very malicious, mischievious, vindictive.  Sneaky, deceit, conceit. Bufo is mainly indicated in mentally retarded children. When you don't expect such ugly behaviour from MR patientents, they will do that.  Bufo shows ugly behaviour, defiance, duplicity, deceit and spitefullness, nastiness and moral depravity.  They may do sly, destructive things either impulsively or in a fit of fury.  Like the toad this remedy can "puff up" with anger and become abusive and insulting with a desire to strike and destroy persons and objects.  Runs about like a madman from anger.  Very defiant person.  In anger patient hisses. </w:t>
      </w:r>
    </w:p>
    <w:p w:rsidR="005B2316" w:rsidRDefault="005B2316" w:rsidP="005B2316"/>
    <w:p w:rsidR="005B2316" w:rsidRDefault="005B2316" w:rsidP="005B2316">
      <w:r>
        <w:t xml:space="preserve">Lac can:  People disturb her almost as if they were snakes and vermin("Delusion snakes in and around her"). She starts lacking in confidence, becomes totally irresolute and believes that all that she says is a lie.  She loathes life and goes into tremendous depression, and nothing can be done to make her feel better.  She feels worthless and is disgusted with herself, thinks she matters little, feels umimportant, like an untouchable.").  She is sure she has an incurable disease and she will die.  She wants to commit suicide and put an end to her suffering.  She blames others for her condition and can get angry with them for treating her the way they do- she can develop hatred, and become revengeful.  She feels she has been given a raw deal, and she becomes mean ("Writing meanness to her friends). Writing meaness to her friends. </w:t>
      </w:r>
    </w:p>
    <w:p w:rsidR="005B2316" w:rsidRDefault="005B2316" w:rsidP="005B2316">
      <w:r>
        <w:t xml:space="preserve">Moschus:  Hysterical males who gets fainted, there is tearful vexation and peevishness, with violent quarreling, even to most extreme malice and rage.  Malicious, thinks of vengeance. Adament, foolish </w:t>
      </w:r>
      <w:r>
        <w:lastRenderedPageBreak/>
        <w:t xml:space="preserve">behaviour. Child goes into tantrums. Unreasonalbe demands.  If demands not fulfilled he lie naked on the floor.  </w:t>
      </w:r>
    </w:p>
    <w:p w:rsidR="005B2316" w:rsidRDefault="005B2316" w:rsidP="005B2316">
      <w:r>
        <w:t xml:space="preserve">Mephites:  </w:t>
      </w:r>
    </w:p>
    <w:p w:rsidR="005B2316" w:rsidRDefault="005B2316" w:rsidP="005B2316">
      <w:r>
        <w:t xml:space="preserve">This desire is not the effect of a premeditated plan of vengeance but it is simply a desire to kill sometimes directed against persons.  </w:t>
      </w:r>
    </w:p>
    <w:p w:rsidR="005B2316" w:rsidRDefault="005B2316" w:rsidP="005B2316">
      <w:r>
        <w:t xml:space="preserve">Fungus remedy: </w:t>
      </w:r>
    </w:p>
    <w:p w:rsidR="005B2316" w:rsidRDefault="005B2316" w:rsidP="005B2316">
      <w:r>
        <w:t xml:space="preserve">Agaricus mucaricus- Makes many revengeful plans. Throws things at persons. (when the father is cruel and used to beat the mother. When child used to see father hitting the mother, after he is grown up he was planning revengul acts against the spiders.He is not happy with one time revengeul.  He is intoxicated with fearless frenzy; forming bold and revengeful projects.  Out of control strength. </w:t>
      </w:r>
    </w:p>
    <w:p w:rsidR="005B2316" w:rsidRDefault="005B2316" w:rsidP="005B2316">
      <w:r>
        <w:t xml:space="preserve">Secale cor- malicious and vindictive.  The patient is suspicious.  tendency to rage, fury and wrath in which they may become violent, malicious and mischievous and may try to kill people.  They really want to fight, clash or brawl with others.  </w:t>
      </w:r>
    </w:p>
    <w:p w:rsidR="005B2316" w:rsidRDefault="005B2316" w:rsidP="005B2316">
      <w:r>
        <w:t xml:space="preserve">Revengeful plant remedies: </w:t>
      </w:r>
    </w:p>
    <w:p w:rsidR="005B2316" w:rsidRDefault="005B2316" w:rsidP="005B2316">
      <w:r>
        <w:t xml:space="preserve">Aloe socotrina:  hot phosphorous.  Plant sulphur.  An easily excited, angry, revengeful state of mind, could not brook opposition, wanted to destry object of wrath.  Its a remedy of politicians. They don't have control over spincters.  Even they don't have control over their mouth.  Also called as Plant Phosphrous. </w:t>
      </w:r>
    </w:p>
    <w:p w:rsidR="005B2316" w:rsidRDefault="005B2316" w:rsidP="005B2316">
      <w:r>
        <w:t xml:space="preserve">Anacardium:  The anacardium manifest in persons that have "no heart" and can be very cruel, malicious and inhuman. Children who are unreasonably demanding and cruel.  They remedy can appear terribly hard hearted and some thir views may be sadistic, sexist, classist and racist.  Rich and poor.  White and black.  Hate girls or boys.  This type of attitude is more common.  </w:t>
      </w:r>
    </w:p>
    <w:p w:rsidR="005B2316" w:rsidRDefault="005B2316" w:rsidP="005B2316">
      <w:r>
        <w:t xml:space="preserve">Ignatia: MM Pura:  Vexation who have no tendency to break out in open.  Vexations- keep on dwelling in the mind. Attacks of chronic epilepsy after mortification. A remedy in the case of persons deeply offended, who have no disposition to violent anger or revenge, but who brood over their vexation and distress.  they take revenge in the form of falling sick.  PASSIVE REVENGE. </w:t>
      </w:r>
    </w:p>
    <w:p w:rsidR="005B2316" w:rsidRDefault="005B2316" w:rsidP="005B2316"/>
    <w:p w:rsidR="005B2316" w:rsidRDefault="005B2316" w:rsidP="005B2316">
      <w:r>
        <w:t xml:space="preserve">Cocain:  </w:t>
      </w:r>
    </w:p>
    <w:p w:rsidR="005B2316" w:rsidRDefault="005B2316" w:rsidP="005B2316">
      <w:r>
        <w:t xml:space="preserve">Case of Dr. aged, 35 who started using cocaine. It gave him a sense of well being.  Giving him more energy to work without tiredness.  When he increased the dosage it started producing mental disturbance;  he became irritable, quarrelsome, impetuous, and considered himself possessed of a mission to revolutionise medical practice, claiming to be able to cure all diseases by Cocaine.(Delusion?). He thought he will revolutionise the medical practice by giving cocaine to all patients.  He ended up engage in lawsuits. From scientific to unscientific person, he became terror to the society.  In the end he became </w:t>
      </w:r>
    </w:p>
    <w:p w:rsidR="005B2316" w:rsidRDefault="005B2316" w:rsidP="005B2316">
      <w:r>
        <w:lastRenderedPageBreak/>
        <w:t xml:space="preserve">No sleep for one week.  Loss of appetite.  - Finally he ended up in Asylum.  </w:t>
      </w:r>
    </w:p>
    <w:p w:rsidR="005B2316" w:rsidRDefault="005B2316" w:rsidP="005B2316">
      <w:r>
        <w:t xml:space="preserve">Arnica montana:  </w:t>
      </w:r>
    </w:p>
    <w:p w:rsidR="005B2316" w:rsidRDefault="005B2316" w:rsidP="005B2316">
      <w:r>
        <w:t xml:space="preserve">They become malicious, spiteful and vindictive and even enter a state of rage.  Mania with rage. </w:t>
      </w:r>
    </w:p>
    <w:p w:rsidR="005B2316" w:rsidRDefault="005B2316" w:rsidP="005B2316">
      <w:r>
        <w:t xml:space="preserve">Paris quadrifolia:  </w:t>
      </w:r>
    </w:p>
    <w:p w:rsidR="005B2316" w:rsidRDefault="005B2316" w:rsidP="005B2316">
      <w:r>
        <w:t xml:space="preserve">Crocus sativus:  Bold and prominet state of mind, Foolish courage. </w:t>
      </w:r>
    </w:p>
    <w:p w:rsidR="005B2316" w:rsidRDefault="005B2316" w:rsidP="005B2316"/>
    <w:p w:rsidR="005B2316" w:rsidRDefault="005B2316" w:rsidP="005B2316">
      <w:r>
        <w:t xml:space="preserve">Revengeful mineral remedies: </w:t>
      </w:r>
    </w:p>
    <w:p w:rsidR="005B2316" w:rsidRDefault="005B2316" w:rsidP="005B2316">
      <w:r>
        <w:t xml:space="preserve">Ammonium Muriatic:  </w:t>
      </w:r>
    </w:p>
    <w:p w:rsidR="005B2316" w:rsidRDefault="005B2316" w:rsidP="005B2316">
      <w:r>
        <w:t xml:space="preserve">Case of female, 23yrs old, Rheumatoid arthritis:  </w:t>
      </w:r>
    </w:p>
    <w:p w:rsidR="005B2316" w:rsidRDefault="005B2316" w:rsidP="005B2316">
      <w:r>
        <w:t xml:space="preserve">Girl from joint family, she was the only daughter to her parents. 3 cousin sister and 1 cousin brother.  Started hating uncle and their family and wanted to live separate.  Father became sick.  Misanthropy.  She doesn't want to see the face of uncle and their family.  </w:t>
      </w:r>
    </w:p>
    <w:p w:rsidR="005B2316" w:rsidRDefault="005B2316" w:rsidP="005B2316">
      <w:r>
        <w:t xml:space="preserve">This behaviour may take the opposition by surprise, as this remedy usually appears to be submissive or detached. They keep grudges. </w:t>
      </w:r>
    </w:p>
    <w:p w:rsidR="005B2316" w:rsidRDefault="005B2316" w:rsidP="005B2316"/>
    <w:p w:rsidR="005B2316" w:rsidRDefault="005B2316" w:rsidP="005B2316">
      <w:r>
        <w:t xml:space="preserve">Ammonium carb: </w:t>
      </w:r>
    </w:p>
    <w:p w:rsidR="005B2316" w:rsidRDefault="005B2316" w:rsidP="005B2316">
      <w:r>
        <w:t xml:space="preserve">The symptoms of Ammonium include disappointment, envy, resentment, explosive anger, holding grudges and revenge. The carbon adds timidity, lack of confidence, irresolution, discouragement, stubbornness, dullness and sluggishness.  </w:t>
      </w:r>
    </w:p>
    <w:p w:rsidR="005B2316" w:rsidRDefault="005B2316" w:rsidP="005B2316">
      <w:r>
        <w:t xml:space="preserve">Epistaxis from anger.  Offensive discharges.  This makes an unforgiving mood with a tendency toward passive aggressive behaviour that may lead to them take their revenge secretly.   </w:t>
      </w:r>
    </w:p>
    <w:p w:rsidR="005B2316" w:rsidRDefault="005B2316" w:rsidP="005B2316"/>
    <w:p w:rsidR="005B2316" w:rsidRDefault="005B2316" w:rsidP="005B2316">
      <w:r>
        <w:t xml:space="preserve">Nitric acid:  </w:t>
      </w:r>
    </w:p>
    <w:p w:rsidR="005B2316" w:rsidRDefault="005B2316" w:rsidP="005B2316">
      <w:r>
        <w:t xml:space="preserve">REVENGEFUL, ACCUSES other people, but "pities herself".  He blames other people for this behaviour.  </w:t>
      </w:r>
    </w:p>
    <w:p w:rsidR="005B2316" w:rsidRDefault="005B2316" w:rsidP="005B2316">
      <w:r>
        <w:t xml:space="preserve">For a patient who is coarse, harsh, volatile, angry, offended, unforgiving and revengeful to the point of causing instability, exhaustion and collapse. Those who hold grudges for 50-60 yrs.  Unmoved by apologies.  Hatred and reveng. "Inclined to be angry and use insulting expressions; inclined to be violent and to quarrel.  Sensitive to noises, as street alarms.  In addition there is great bodily weakness, tendency to chronic diseases.  </w:t>
      </w:r>
    </w:p>
    <w:p w:rsidR="005B2316" w:rsidRDefault="005B2316" w:rsidP="005B2316"/>
    <w:p w:rsidR="005B2316" w:rsidRDefault="005B2316" w:rsidP="005B2316">
      <w:r>
        <w:t xml:space="preserve">Kali Iod:  </w:t>
      </w:r>
    </w:p>
    <w:p w:rsidR="005B2316" w:rsidRDefault="005B2316" w:rsidP="005B2316">
      <w:r>
        <w:lastRenderedPageBreak/>
        <w:t xml:space="preserve">They can be malicious, spiteful and vindictive and wish to take revenge.  Stubborn.  </w:t>
      </w:r>
    </w:p>
    <w:p w:rsidR="005B2316" w:rsidRDefault="005B2316" w:rsidP="005B2316">
      <w:r>
        <w:t xml:space="preserve">Hep.sulph(chilly) x Kali. Iod (hot) </w:t>
      </w:r>
    </w:p>
    <w:p w:rsidR="005B2316" w:rsidRDefault="005B2316" w:rsidP="005B2316">
      <w:r>
        <w:t xml:space="preserve">Hep.sulph:  impulsive.  </w:t>
      </w:r>
    </w:p>
    <w:p w:rsidR="005B2316" w:rsidRDefault="005B2316" w:rsidP="005B2316"/>
    <w:p w:rsidR="005B2316" w:rsidRDefault="005B2316" w:rsidP="005B2316">
      <w:r>
        <w:t xml:space="preserve">Hepar sulph:  </w:t>
      </w:r>
    </w:p>
    <w:p w:rsidR="005B2316" w:rsidRDefault="005B2316" w:rsidP="005B2316">
      <w:r>
        <w:t xml:space="preserve">malicious mood, feels as if he could murder with pleasure.  </w:t>
      </w:r>
    </w:p>
    <w:p w:rsidR="005B2316" w:rsidRDefault="005B2316" w:rsidP="005B2316">
      <w:r>
        <w:t xml:space="preserve">Kill her own child.  </w:t>
      </w:r>
    </w:p>
    <w:p w:rsidR="005B2316" w:rsidRDefault="005B2316" w:rsidP="005B2316"/>
    <w:p w:rsidR="005B2316" w:rsidRDefault="005B2316" w:rsidP="005B2316">
      <w:r>
        <w:t xml:space="preserve">Merc.sol.:  </w:t>
      </w:r>
    </w:p>
    <w:p w:rsidR="005B2316" w:rsidRDefault="005B2316" w:rsidP="005B2316">
      <w:r>
        <w:t xml:space="preserve">Revolutionary, &lt;night.  </w:t>
      </w:r>
    </w:p>
    <w:p w:rsidR="005B2316" w:rsidRDefault="005B2316" w:rsidP="005B2316"/>
    <w:p w:rsidR="005B2316" w:rsidRDefault="005B2316" w:rsidP="005B2316">
      <w:r>
        <w:t xml:space="preserve">Nat.mur:  </w:t>
      </w:r>
    </w:p>
    <w:p w:rsidR="005B2316" w:rsidRDefault="005B2316" w:rsidP="005B2316">
      <w:r>
        <w:t xml:space="preserve">Easily angered,  weeps.  Enjoy their grief.  Weeps bitterly. company distressess. &lt;consolation. </w:t>
      </w:r>
    </w:p>
    <w:p w:rsidR="005B2316" w:rsidRDefault="005B2316" w:rsidP="005B2316"/>
    <w:p w:rsidR="005B2316" w:rsidRDefault="005B2316" w:rsidP="005B2316">
      <w:r>
        <w:t xml:space="preserve">Nosodes revenge:  </w:t>
      </w:r>
    </w:p>
    <w:p w:rsidR="005B2316" w:rsidRDefault="005B2316" w:rsidP="005B2316"/>
    <w:p w:rsidR="005B2316" w:rsidRDefault="005B2316" w:rsidP="005B2316">
      <w:r>
        <w:t>Syphilinum</w:t>
      </w:r>
    </w:p>
    <w:p w:rsidR="005B2316" w:rsidRDefault="005B2316" w:rsidP="005B2316"/>
    <w:p w:rsidR="005B2316" w:rsidRDefault="005B2316" w:rsidP="005B2316">
      <w:r>
        <w:t xml:space="preserve">Tuberculinum:  knock their heads against walls.  Abusive, malicious and destructive and can have fits of violence. </w:t>
      </w:r>
    </w:p>
    <w:p w:rsidR="005B2316" w:rsidRDefault="005B2316" w:rsidP="005B2316">
      <w:r>
        <w:t xml:space="preserve">Malicious toward dogs.  </w:t>
      </w:r>
    </w:p>
    <w:p w:rsidR="005B2316" w:rsidRDefault="005B2316" w:rsidP="005B2316"/>
    <w:p w:rsidR="005B2316" w:rsidRDefault="005B2316" w:rsidP="005B2316">
      <w:r>
        <w:t>Lachesis Verbal revenge.</w:t>
      </w:r>
    </w:p>
    <w:p w:rsidR="005B2316" w:rsidRDefault="005B2316" w:rsidP="005B2316"/>
    <w:p w:rsidR="005B2316" w:rsidRDefault="005B2316" w:rsidP="005B2316">
      <w:r>
        <w:t xml:space="preserve">Religious affections.  </w:t>
      </w:r>
    </w:p>
    <w:p w:rsidR="005B2316" w:rsidRDefault="005B2316" w:rsidP="005B2316"/>
    <w:p w:rsidR="005B2316" w:rsidRDefault="005B2316" w:rsidP="005B2316"/>
    <w:p w:rsidR="005B2316" w:rsidRDefault="005B2316" w:rsidP="005B2316">
      <w:r>
        <w:t xml:space="preserve">Paris quadrifolia:  </w:t>
      </w:r>
    </w:p>
    <w:p w:rsidR="005B2316" w:rsidRDefault="005B2316" w:rsidP="005B2316">
      <w:r>
        <w:lastRenderedPageBreak/>
        <w:t xml:space="preserve">They can talk anything, no control over laughing, But when others contradict they start taking revenge.  </w:t>
      </w:r>
    </w:p>
    <w:p w:rsidR="005B2316" w:rsidRDefault="005B2316" w:rsidP="005B2316"/>
    <w:p w:rsidR="005B2316" w:rsidRDefault="005B2316" w:rsidP="005B2316">
      <w:r>
        <w:t xml:space="preserve">Kali.iod:  Very manical remedy.  </w:t>
      </w:r>
    </w:p>
    <w:p w:rsidR="005B2316" w:rsidRDefault="005B2316" w:rsidP="005B2316">
      <w:r>
        <w:t>In Psoric:  mild,  Sycotic:  planning and slow  Syphiitic:  sudden-</w:t>
      </w:r>
    </w:p>
    <w:p w:rsidR="005B2316" w:rsidRDefault="005B2316" w:rsidP="005B2316"/>
    <w:p w:rsidR="005B2316" w:rsidRDefault="005B2316" w:rsidP="005B2316">
      <w:r>
        <w:t xml:space="preserve">After taking the correct remedy the behaviour will get blunted, but the basic tendency will be there.  </w:t>
      </w:r>
    </w:p>
    <w:p w:rsidR="005B2316" w:rsidRDefault="005B2316" w:rsidP="005B2316"/>
    <w:p w:rsidR="004D227F" w:rsidRDefault="004D227F"/>
    <w:sectPr w:rsidR="004D22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useFELayout/>
  </w:compat>
  <w:rsids>
    <w:rsidRoot w:val="005B2316"/>
    <w:rsid w:val="004D227F"/>
    <w:rsid w:val="005B23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3</cp:revision>
  <dcterms:created xsi:type="dcterms:W3CDTF">2020-06-19T03:46:00Z</dcterms:created>
  <dcterms:modified xsi:type="dcterms:W3CDTF">2020-06-19T03:47:00Z</dcterms:modified>
</cp:coreProperties>
</file>